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9E2" w:rsidRDefault="00A9306C">
      <w:r>
        <w:t>REMERCIEMENTS</w:t>
      </w:r>
    </w:p>
    <w:p w:rsidR="00A9306C" w:rsidRDefault="00A9306C" w:rsidP="00A9306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23232"/>
        </w:rPr>
        <w:t>Je tiens tout d’abord à remercier M. [Nom], mon maître de stage, qui occupe la fonction de [intitulé du poste] au sein de la société [nom de la société], et qui m’a accueilli comme stagiaire dans son service. Il m’a beaucoup appris sur les enjeux [type d’enjeux liés au poste et à votre stage] et sur ses missions au quotidien. Durant mon stage, j’ai eu la chance de pouvoir bénéficier des conseils de [M. XXX et Mme XXX] qui sont respectivement [intitulés des postes] et je voudrais les remercier pour le temps qu’ils m’ont accordé et leur aide précieuse.</w:t>
      </w:r>
    </w:p>
    <w:p w:rsidR="00A9306C" w:rsidRDefault="00A9306C" w:rsidP="00A9306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23232"/>
        </w:rPr>
        <w:t> </w:t>
      </w:r>
    </w:p>
    <w:p w:rsidR="00A9306C" w:rsidRDefault="00A9306C" w:rsidP="00A9306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23232"/>
        </w:rPr>
        <w:t>Je souhaite également adresser mes remerciements les plus sincères aux équipes pédagogiques et administratives de [nom de votre établissement] qui ont facilité mes démarches et ont assuré un suivi tout au long de mon stage.</w:t>
      </w:r>
    </w:p>
    <w:p w:rsidR="00A9306C" w:rsidRDefault="00A9306C" w:rsidP="00A9306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23232"/>
        </w:rPr>
        <w:t> </w:t>
      </w:r>
    </w:p>
    <w:p w:rsidR="00A9306C" w:rsidRDefault="00A9306C" w:rsidP="00A9306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23232"/>
        </w:rPr>
        <w:t>Enfin, un grand merci à ma famille qui m’a toujours encouragé dans mes choix d’orientation professionnelle et à [nom de la personne concernée] qui m’a conseillé pour la rédaction de ce rapport de stage et a eu la gentillesse de bien vouloir le relire.</w:t>
      </w:r>
    </w:p>
    <w:p w:rsidR="00A9306C" w:rsidRDefault="00A9306C"/>
    <w:sectPr w:rsidR="00A9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6C"/>
    <w:rsid w:val="000A090C"/>
    <w:rsid w:val="00337C8D"/>
    <w:rsid w:val="00785BBF"/>
    <w:rsid w:val="00A9306C"/>
    <w:rsid w:val="00B409E2"/>
    <w:rsid w:val="00C63FA0"/>
    <w:rsid w:val="00C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3344"/>
  <w15:chartTrackingRefBased/>
  <w15:docId w15:val="{CD9D2C18-0D5E-4954-AFBE-1602A6CA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FD289481A8E46A9C3921191922ACF" ma:contentTypeVersion="18" ma:contentTypeDescription="Create a new document." ma:contentTypeScope="" ma:versionID="fecd741fd3df3a29115af1ac71dcd53c">
  <xsd:schema xmlns:xsd="http://www.w3.org/2001/XMLSchema" xmlns:xs="http://www.w3.org/2001/XMLSchema" xmlns:p="http://schemas.microsoft.com/office/2006/metadata/properties" xmlns:ns2="f43e94ad-2e09-4cef-ab5b-36538d46abaf" xmlns:ns3="bc8b84ce-cb41-42ac-b0c7-61d7d915e522" targetNamespace="http://schemas.microsoft.com/office/2006/metadata/properties" ma:root="true" ma:fieldsID="d0c936ce8e34b19bd768ac89d11d6af6" ns2:_="" ns3:_="">
    <xsd:import namespace="f43e94ad-2e09-4cef-ab5b-36538d46abaf"/>
    <xsd:import namespace="bc8b84ce-cb41-42ac-b0c7-61d7d915e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94ad-2e09-4cef-ab5b-36538d46a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1daa41-56b4-4620-81a0-b7316f7f93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b84ce-cb41-42ac-b0c7-61d7d915e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8307a6-6dc2-4afd-8df6-aa59fdd4f1c6}" ma:internalName="TaxCatchAll" ma:showField="CatchAllData" ma:web="bc8b84ce-cb41-42ac-b0c7-61d7d915e5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8b84ce-cb41-42ac-b0c7-61d7d915e522" xsi:nil="true"/>
    <lcf76f155ced4ddcb4097134ff3c332f xmlns="f43e94ad-2e09-4cef-ab5b-36538d46ab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FC3120-2EA3-4A9C-8412-9D02AF8251FA}"/>
</file>

<file path=customXml/itemProps2.xml><?xml version="1.0" encoding="utf-8"?>
<ds:datastoreItem xmlns:ds="http://schemas.openxmlformats.org/officeDocument/2006/customXml" ds:itemID="{FDC68819-1EFE-4DF8-9780-8439C7CB6B7D}"/>
</file>

<file path=customXml/itemProps3.xml><?xml version="1.0" encoding="utf-8"?>
<ds:datastoreItem xmlns:ds="http://schemas.openxmlformats.org/officeDocument/2006/customXml" ds:itemID="{C9ACCBED-5039-419A-B2CD-C5C6F7724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Grousset</dc:creator>
  <cp:keywords/>
  <dc:description/>
  <cp:lastModifiedBy>Pauline Grousset</cp:lastModifiedBy>
  <cp:revision>1</cp:revision>
  <dcterms:created xsi:type="dcterms:W3CDTF">2023-07-13T11:33:00Z</dcterms:created>
  <dcterms:modified xsi:type="dcterms:W3CDTF">2023-07-13T11:41:00Z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4c9dc6ac-0453-4153-ad92-96acc5d5a013</vt:lpwstr>
  </property>
  <property fmtid="{D5CDD505-2E9C-101B-9397-08002B2CF9AE}" pid="3" name="ContentTypeId">
    <vt:lpwstr>0x01010017EFD289481A8E46A9C3921191922ACF</vt:lpwstr>
  </property>
</Properties>
</file>